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C9" w:rsidRDefault="005E042A" w:rsidP="005E0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2A">
        <w:rPr>
          <w:rFonts w:ascii="Times New Roman" w:hAnsi="Times New Roman" w:cs="Times New Roman"/>
          <w:b/>
          <w:sz w:val="28"/>
          <w:szCs w:val="28"/>
        </w:rPr>
        <w:t>График приема документов в 10 класс на 2025-2026 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1190"/>
        <w:gridCol w:w="1026"/>
        <w:gridCol w:w="1512"/>
        <w:gridCol w:w="1512"/>
        <w:gridCol w:w="1195"/>
        <w:gridCol w:w="1134"/>
        <w:gridCol w:w="1431"/>
        <w:gridCol w:w="1512"/>
        <w:gridCol w:w="1309"/>
        <w:gridCol w:w="1382"/>
      </w:tblGrid>
      <w:tr w:rsidR="00A652C1" w:rsidRPr="0028426F" w:rsidTr="00A652C1">
        <w:tc>
          <w:tcPr>
            <w:tcW w:w="1357" w:type="dxa"/>
          </w:tcPr>
          <w:p w:rsidR="005E042A" w:rsidRPr="0028426F" w:rsidRDefault="005E042A" w:rsidP="005E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sz w:val="20"/>
                <w:szCs w:val="20"/>
              </w:rPr>
              <w:t>Тип класса</w:t>
            </w:r>
          </w:p>
        </w:tc>
        <w:tc>
          <w:tcPr>
            <w:tcW w:w="1190" w:type="dxa"/>
          </w:tcPr>
          <w:p w:rsidR="005E042A" w:rsidRPr="0028426F" w:rsidRDefault="005E042A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>График приема документов на участие в конкурсном отборе</w:t>
            </w:r>
          </w:p>
        </w:tc>
        <w:tc>
          <w:tcPr>
            <w:tcW w:w="1026" w:type="dxa"/>
          </w:tcPr>
          <w:p w:rsidR="005E042A" w:rsidRPr="0028426F" w:rsidRDefault="005E042A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>Последний день приема документов на участие в конкурсном отборе</w:t>
            </w:r>
          </w:p>
        </w:tc>
        <w:tc>
          <w:tcPr>
            <w:tcW w:w="1512" w:type="dxa"/>
          </w:tcPr>
          <w:p w:rsidR="005E042A" w:rsidRPr="0028426F" w:rsidRDefault="005E042A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>Начало процедуры индивидуального отбора</w:t>
            </w:r>
          </w:p>
        </w:tc>
        <w:tc>
          <w:tcPr>
            <w:tcW w:w="1512" w:type="dxa"/>
          </w:tcPr>
          <w:p w:rsidR="005E042A" w:rsidRPr="0028426F" w:rsidRDefault="005E042A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рейтинга и уведомление родителей о прохождении/ не прохождении процедуры индивидуального отбора</w:t>
            </w:r>
          </w:p>
        </w:tc>
        <w:tc>
          <w:tcPr>
            <w:tcW w:w="1195" w:type="dxa"/>
          </w:tcPr>
          <w:p w:rsidR="005E042A" w:rsidRPr="0028426F" w:rsidRDefault="00322254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заявлений</w:t>
            </w:r>
          </w:p>
          <w:p w:rsidR="00322254" w:rsidRPr="0028426F" w:rsidRDefault="00322254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>О зачислении в профильный класс на основании рейтинга</w:t>
            </w:r>
          </w:p>
        </w:tc>
        <w:tc>
          <w:tcPr>
            <w:tcW w:w="1134" w:type="dxa"/>
          </w:tcPr>
          <w:p w:rsidR="005E042A" w:rsidRPr="0028426F" w:rsidRDefault="00322254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 зачисления( подавших заявление 18.07.2025 и не прошедших их по рейтингу)</w:t>
            </w:r>
          </w:p>
        </w:tc>
        <w:tc>
          <w:tcPr>
            <w:tcW w:w="1431" w:type="dxa"/>
          </w:tcPr>
          <w:p w:rsidR="0028426F" w:rsidRPr="0028426F" w:rsidRDefault="00322254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>день приема заявлений</w:t>
            </w:r>
            <w:r w:rsidR="0028426F"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копий документов на участие в индивидуальном отборе 2-йэтап</w:t>
            </w:r>
          </w:p>
          <w:p w:rsidR="005E042A" w:rsidRPr="0028426F" w:rsidRDefault="0028426F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>при наличие свободных мест</w:t>
            </w:r>
            <w:r w:rsidR="00322254" w:rsidRPr="0028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</w:tcPr>
          <w:p w:rsidR="005E042A" w:rsidRPr="0028426F" w:rsidRDefault="0028426F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 процедуры индивидуального отбора 2-й этап</w:t>
            </w:r>
          </w:p>
        </w:tc>
        <w:tc>
          <w:tcPr>
            <w:tcW w:w="1309" w:type="dxa"/>
          </w:tcPr>
          <w:p w:rsidR="005E042A" w:rsidRPr="0028426F" w:rsidRDefault="0028426F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рейтинга и уведомление родителей о прохождении/ не прохождении процедуры индивидуального отбора 2-й этап</w:t>
            </w:r>
          </w:p>
        </w:tc>
        <w:tc>
          <w:tcPr>
            <w:tcW w:w="1382" w:type="dxa"/>
          </w:tcPr>
          <w:p w:rsidR="005E042A" w:rsidRPr="0028426F" w:rsidRDefault="0028426F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заявлений о зачислении в профильный класс на основании рейтинга</w:t>
            </w:r>
          </w:p>
        </w:tc>
      </w:tr>
      <w:tr w:rsidR="00A652C1" w:rsidRPr="0028426F" w:rsidTr="00A652C1">
        <w:tc>
          <w:tcPr>
            <w:tcW w:w="1357" w:type="dxa"/>
          </w:tcPr>
          <w:p w:rsidR="005E042A" w:rsidRPr="0028426F" w:rsidRDefault="0028426F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</w:t>
            </w:r>
          </w:p>
        </w:tc>
        <w:tc>
          <w:tcPr>
            <w:tcW w:w="1190" w:type="dxa"/>
          </w:tcPr>
          <w:p w:rsidR="00A652C1" w:rsidRDefault="0028426F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4.07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E042A" w:rsidRDefault="0028426F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28426F" w:rsidRDefault="0028426F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7.07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13.00-</w:t>
            </w:r>
            <w:r w:rsidR="00A652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  <w:p w:rsidR="00A652C1" w:rsidRDefault="0028426F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10.07</w:t>
            </w:r>
          </w:p>
          <w:p w:rsidR="0028426F" w:rsidRDefault="0028426F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28426F" w:rsidRDefault="0028426F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14.07</w:t>
            </w:r>
          </w:p>
          <w:p w:rsidR="00A652C1" w:rsidRDefault="00A652C1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13.00-17.00</w:t>
            </w:r>
          </w:p>
          <w:p w:rsidR="00A652C1" w:rsidRDefault="00A652C1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17.07</w:t>
            </w:r>
          </w:p>
          <w:p w:rsidR="00A652C1" w:rsidRDefault="00A652C1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28426F" w:rsidRDefault="0028426F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26F" w:rsidRPr="0028426F" w:rsidRDefault="0028426F" w:rsidP="0028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A652C1" w:rsidRPr="00A652C1" w:rsidRDefault="00A652C1" w:rsidP="00A652C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18.07</w:t>
            </w:r>
          </w:p>
          <w:p w:rsidR="00A652C1" w:rsidRDefault="00A652C1" w:rsidP="00A65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5E042A" w:rsidRPr="0028426F" w:rsidRDefault="005E042A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5E042A" w:rsidRPr="0028426F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22.07.2025</w:t>
            </w:r>
          </w:p>
        </w:tc>
        <w:tc>
          <w:tcPr>
            <w:tcW w:w="1512" w:type="dxa"/>
          </w:tcPr>
          <w:p w:rsidR="005E042A" w:rsidRPr="0028426F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24.07.2025</w:t>
            </w:r>
          </w:p>
        </w:tc>
        <w:tc>
          <w:tcPr>
            <w:tcW w:w="1195" w:type="dxa"/>
          </w:tcPr>
          <w:p w:rsidR="005E042A" w:rsidRPr="00A652C1" w:rsidRDefault="00A652C1" w:rsidP="005E04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25.07.</w:t>
            </w:r>
          </w:p>
          <w:p w:rsidR="00A652C1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A652C1" w:rsidRPr="00A652C1" w:rsidRDefault="00A652C1" w:rsidP="005E04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28.07.</w:t>
            </w:r>
          </w:p>
          <w:p w:rsidR="00A652C1" w:rsidRDefault="00A652C1" w:rsidP="00A65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  <w:p w:rsidR="00A652C1" w:rsidRPr="00A652C1" w:rsidRDefault="00A652C1" w:rsidP="005E04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29.07</w:t>
            </w:r>
          </w:p>
          <w:p w:rsidR="00A652C1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A652C1" w:rsidRPr="00A652C1" w:rsidRDefault="00A652C1" w:rsidP="005E04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30.07</w:t>
            </w:r>
          </w:p>
          <w:p w:rsidR="00A652C1" w:rsidRPr="0028426F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11.00-14.00</w:t>
            </w:r>
          </w:p>
        </w:tc>
        <w:tc>
          <w:tcPr>
            <w:tcW w:w="1134" w:type="dxa"/>
          </w:tcPr>
          <w:p w:rsidR="005E042A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31.07.2025</w:t>
            </w:r>
          </w:p>
          <w:p w:rsidR="00A652C1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01.08.2025</w:t>
            </w:r>
          </w:p>
          <w:p w:rsidR="00A652C1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04.08.2025</w:t>
            </w:r>
          </w:p>
          <w:p w:rsidR="00A652C1" w:rsidRPr="0028426F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05.08.2025</w:t>
            </w:r>
          </w:p>
        </w:tc>
        <w:tc>
          <w:tcPr>
            <w:tcW w:w="1431" w:type="dxa"/>
          </w:tcPr>
          <w:p w:rsidR="005E042A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06.08.</w:t>
            </w:r>
          </w:p>
          <w:p w:rsidR="00A652C1" w:rsidRPr="0028426F" w:rsidRDefault="00A652C1" w:rsidP="00A65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</w:tc>
        <w:tc>
          <w:tcPr>
            <w:tcW w:w="1512" w:type="dxa"/>
          </w:tcPr>
          <w:p w:rsidR="005E042A" w:rsidRPr="0028426F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07.08.2025</w:t>
            </w:r>
          </w:p>
        </w:tc>
        <w:tc>
          <w:tcPr>
            <w:tcW w:w="1309" w:type="dxa"/>
          </w:tcPr>
          <w:p w:rsidR="005E042A" w:rsidRPr="0028426F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08.08.2025</w:t>
            </w:r>
          </w:p>
        </w:tc>
        <w:tc>
          <w:tcPr>
            <w:tcW w:w="1382" w:type="dxa"/>
          </w:tcPr>
          <w:p w:rsidR="005E042A" w:rsidRDefault="00A652C1" w:rsidP="005E04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11.08</w:t>
            </w:r>
          </w:p>
          <w:p w:rsidR="00A652C1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A652C1" w:rsidRDefault="00A652C1" w:rsidP="005E04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12.08</w:t>
            </w:r>
          </w:p>
          <w:p w:rsidR="00A652C1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  <w:p w:rsidR="00A652C1" w:rsidRDefault="00A652C1" w:rsidP="005E04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13.08</w:t>
            </w:r>
          </w:p>
          <w:p w:rsidR="00A652C1" w:rsidRDefault="00A652C1" w:rsidP="005E0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E7376F" w:rsidRDefault="00E7376F" w:rsidP="005E04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7376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14.08.</w:t>
            </w:r>
          </w:p>
          <w:p w:rsidR="00E7376F" w:rsidRPr="00E7376F" w:rsidRDefault="00E7376F" w:rsidP="005E04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9.00-13.00</w:t>
            </w:r>
          </w:p>
        </w:tc>
      </w:tr>
      <w:tr w:rsidR="00E7376F" w:rsidRPr="0028426F" w:rsidTr="00A652C1">
        <w:tc>
          <w:tcPr>
            <w:tcW w:w="1357" w:type="dxa"/>
          </w:tcPr>
          <w:p w:rsidR="00E7376F" w:rsidRPr="002842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Естественно-научный ( медицинский)</w:t>
            </w:r>
          </w:p>
        </w:tc>
        <w:tc>
          <w:tcPr>
            <w:tcW w:w="1190" w:type="dxa"/>
          </w:tcPr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4.07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7.07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13.00-17.00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10.07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14.07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13.00-17.00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17.07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6F" w:rsidRPr="002842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6" w:type="dxa"/>
          </w:tcPr>
          <w:p w:rsidR="00E7376F" w:rsidRPr="00A652C1" w:rsidRDefault="00E7376F" w:rsidP="00E7376F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18.07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E7376F" w:rsidRPr="002842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E7376F" w:rsidRPr="002842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22.07.2025</w:t>
            </w:r>
          </w:p>
        </w:tc>
        <w:tc>
          <w:tcPr>
            <w:tcW w:w="1512" w:type="dxa"/>
          </w:tcPr>
          <w:p w:rsidR="00E7376F" w:rsidRPr="002842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24.07.2025</w:t>
            </w:r>
          </w:p>
        </w:tc>
        <w:tc>
          <w:tcPr>
            <w:tcW w:w="1195" w:type="dxa"/>
          </w:tcPr>
          <w:p w:rsidR="00E7376F" w:rsidRPr="00A652C1" w:rsidRDefault="00E7376F" w:rsidP="00E737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25.07.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E7376F" w:rsidRPr="00A652C1" w:rsidRDefault="00E7376F" w:rsidP="00E737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28.07.</w:t>
            </w:r>
          </w:p>
          <w:p w:rsidR="00E737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  <w:p w:rsidR="00E7376F" w:rsidRPr="00A652C1" w:rsidRDefault="00E7376F" w:rsidP="00E737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29.07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E7376F" w:rsidRPr="00A652C1" w:rsidRDefault="00E7376F" w:rsidP="00E737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30.07</w:t>
            </w:r>
          </w:p>
          <w:p w:rsidR="00E7376F" w:rsidRPr="002842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11.00-14.00</w:t>
            </w:r>
          </w:p>
        </w:tc>
        <w:tc>
          <w:tcPr>
            <w:tcW w:w="1134" w:type="dxa"/>
          </w:tcPr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31.07.2025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01.08.2025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04.08.2025</w:t>
            </w:r>
          </w:p>
          <w:p w:rsidR="00E7376F" w:rsidRPr="002842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05.08.2025</w:t>
            </w:r>
          </w:p>
        </w:tc>
        <w:tc>
          <w:tcPr>
            <w:tcW w:w="1431" w:type="dxa"/>
          </w:tcPr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06.08.</w:t>
            </w:r>
          </w:p>
          <w:p w:rsidR="00E7376F" w:rsidRPr="0028426F" w:rsidRDefault="00E7376F" w:rsidP="00E73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</w:tc>
        <w:tc>
          <w:tcPr>
            <w:tcW w:w="1512" w:type="dxa"/>
          </w:tcPr>
          <w:p w:rsidR="00E7376F" w:rsidRPr="002842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07.08.2025</w:t>
            </w:r>
          </w:p>
        </w:tc>
        <w:tc>
          <w:tcPr>
            <w:tcW w:w="1309" w:type="dxa"/>
          </w:tcPr>
          <w:p w:rsidR="00E7376F" w:rsidRPr="002842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08.08.2025</w:t>
            </w:r>
          </w:p>
        </w:tc>
        <w:tc>
          <w:tcPr>
            <w:tcW w:w="1382" w:type="dxa"/>
          </w:tcPr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11.08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12.08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652C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13.08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C1">
              <w:rPr>
                <w:rFonts w:ascii="Times New Roman" w:hAnsi="Times New Roman" w:cs="Times New Roman"/>
                <w:b/>
                <w:sz w:val="20"/>
                <w:szCs w:val="20"/>
              </w:rPr>
              <w:t>9.00-13.00</w:t>
            </w:r>
          </w:p>
          <w:p w:rsidR="00E7376F" w:rsidRDefault="00E7376F" w:rsidP="00E737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7376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14.08.</w:t>
            </w:r>
          </w:p>
          <w:p w:rsidR="00E7376F" w:rsidRPr="00E7376F" w:rsidRDefault="00E7376F" w:rsidP="00E737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9.00-13.00</w:t>
            </w:r>
          </w:p>
        </w:tc>
      </w:tr>
    </w:tbl>
    <w:p w:rsidR="005E042A" w:rsidRPr="0028426F" w:rsidRDefault="005E042A" w:rsidP="005E042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E042A" w:rsidRPr="0028426F" w:rsidSect="005E0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CC"/>
    <w:rsid w:val="0020466B"/>
    <w:rsid w:val="0028426F"/>
    <w:rsid w:val="00322254"/>
    <w:rsid w:val="00322DC9"/>
    <w:rsid w:val="003A31DD"/>
    <w:rsid w:val="003E3B12"/>
    <w:rsid w:val="004A6CDD"/>
    <w:rsid w:val="005E042A"/>
    <w:rsid w:val="006A160D"/>
    <w:rsid w:val="00704F32"/>
    <w:rsid w:val="00953599"/>
    <w:rsid w:val="00A652C1"/>
    <w:rsid w:val="00B86910"/>
    <w:rsid w:val="00D37ABC"/>
    <w:rsid w:val="00E47BCC"/>
    <w:rsid w:val="00E7376F"/>
    <w:rsid w:val="00EB3DFF"/>
    <w:rsid w:val="00F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04B2"/>
  <w15:chartTrackingRefBased/>
  <w15:docId w15:val="{BA5979ED-B866-41EB-979B-C72725E7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СтеповичНВ</dc:creator>
  <cp:keywords/>
  <dc:description/>
  <cp:lastModifiedBy>СтеповичНВ</cp:lastModifiedBy>
  <cp:revision>2</cp:revision>
  <cp:lastPrinted>2025-05-30T11:37:00Z</cp:lastPrinted>
  <dcterms:created xsi:type="dcterms:W3CDTF">2025-06-03T07:09:00Z</dcterms:created>
  <dcterms:modified xsi:type="dcterms:W3CDTF">2025-06-03T07:09:00Z</dcterms:modified>
</cp:coreProperties>
</file>